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CB142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Judentum/Geschichte/Literatur/Kommunen</w:t>
      </w:r>
    </w:p>
    <w:p w14:paraId="573904F8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41808FAF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"Oma Minas Käsekuchen" - Buch präsentiert Lieblingsrezepte einer</w:t>
      </w:r>
    </w:p>
    <w:p w14:paraId="7C15147F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jüdischen Weinhändlerfamilie</w:t>
      </w:r>
    </w:p>
    <w:p w14:paraId="4FC049DE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Von Alexander Lang (epd)</w:t>
      </w:r>
    </w:p>
    <w:p w14:paraId="1EDE9BB3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5D07D188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Die US-amerikanische Schriftstellerin Ruth Landy hat eine besondere</w:t>
      </w:r>
    </w:p>
    <w:p w14:paraId="0FFE2E65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Familienchronik veröffentlicht: Sie erzählt das Leben der jüdischen</w:t>
      </w:r>
    </w:p>
    <w:p w14:paraId="25467FF5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Familie aus Landau, die von den Nazis fliehen musste - und bis heute</w:t>
      </w:r>
    </w:p>
    <w:p w14:paraId="1CA79460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ihr Erbe in Koch- und Backrezepten bewahrt.</w:t>
      </w:r>
    </w:p>
    <w:p w14:paraId="63F3ED75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1FE97F64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Landau (epd). Die US-amerikanische Schriftstellerin Ruth Landy hat</w:t>
      </w:r>
    </w:p>
    <w:p w14:paraId="5BC8E9A8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ein Buch zur Geschichte und Esskultur ihrer jüdischen</w:t>
      </w:r>
    </w:p>
    <w:p w14:paraId="45B8B310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Weinhändlerfamilie aus dem pfälzischen Landau geschrieben. Das Buch</w:t>
      </w:r>
    </w:p>
    <w:p w14:paraId="59BA4F44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"Oma Minas Käsekuchen" stelle dar, wie die Familie vor den</w:t>
      </w:r>
    </w:p>
    <w:p w14:paraId="5B7FD777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Nationalsozialisten flüchten musste und sich in den USA ein neues</w:t>
      </w:r>
    </w:p>
    <w:p w14:paraId="5279E26C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Leben aufbaute, sagte Landy am Montag bei einer Video-Pressekonferenz</w:t>
      </w:r>
    </w:p>
    <w:p w14:paraId="28F01C2F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in Landau. Durch die von der Urgroßmutter Wilhelmina ("Mina") Weil</w:t>
      </w:r>
    </w:p>
    <w:p w14:paraId="1E75ED79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(1869-1941) und anderen weiblichen Familienmitgliedern</w:t>
      </w:r>
    </w:p>
    <w:p w14:paraId="2D240FDA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weitergegebenen Erzählungen - und besonders in den Koch- und</w:t>
      </w:r>
    </w:p>
    <w:p w14:paraId="5B80F051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Backrezepten - lebe das jüdisch-pfälzische Erbe weiter, sagte die</w:t>
      </w:r>
    </w:p>
    <w:p w14:paraId="7C903042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1952 im schweizerischen Genf geborene Schriftstellerin Landy.</w:t>
      </w:r>
    </w:p>
    <w:p w14:paraId="42985634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692FD70A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   Amerikanische Originalausgabe und deutsche Übersetzung verstehen</w:t>
      </w:r>
    </w:p>
    <w:p w14:paraId="6B5985C7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sich als Hommage an die bodenständige Urgroßmutter Mina Weil und die</w:t>
      </w:r>
    </w:p>
    <w:p w14:paraId="646E19C1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jüdischen Frauen in der Familie, sagte Landy. Mina Weil, die im</w:t>
      </w:r>
    </w:p>
    <w:p w14:paraId="6EDEE1B1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badischen Östringen geboren wurde, lebte gemeinsam mit ihrem Ehemann</w:t>
      </w:r>
    </w:p>
    <w:p w14:paraId="778548AC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Jakob, einem Landauer Weinhändler, und ihren Kindern im wenige</w:t>
      </w:r>
    </w:p>
    <w:p w14:paraId="4F41D49C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Kilometer entfernten Lustadt.</w:t>
      </w:r>
    </w:p>
    <w:p w14:paraId="2B8654B1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5B6BD2FB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   Das Kochen und Backen jüdisch-deutscher Gerichte wie "Berches"</w:t>
      </w:r>
    </w:p>
    <w:p w14:paraId="5289C85D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(jüdisches Zeremonienbrot) oder eben den in der Familie beliebten</w:t>
      </w:r>
    </w:p>
    <w:p w14:paraId="0AD8882E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Käsekuchen halte die Erinnerung an die tragische Familiengeschichte</w:t>
      </w:r>
    </w:p>
    <w:p w14:paraId="2FED11DF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wach, sagte Landy, die im kalifornischen San Francisco lebt. Der</w:t>
      </w:r>
    </w:p>
    <w:p w14:paraId="34D36497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Käsekuchen stehe auch sinnbildlich für "die Süße des Lebens", eine</w:t>
      </w:r>
    </w:p>
    <w:p w14:paraId="2CC6C0C2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Lebensfreude, die sich die jüdische Familie trotz schrecklicher</w:t>
      </w:r>
    </w:p>
    <w:p w14:paraId="5FDDAC64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Erlebnisse bis heute bewahre.</w:t>
      </w:r>
    </w:p>
    <w:p w14:paraId="562B50F8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56CE0F5C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   Mit der Familienchronik verbinde sich die Hoffnung, das Andenken</w:t>
      </w:r>
    </w:p>
    <w:p w14:paraId="3A303163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der Familie zu wahren und die von den Nationalsozialisten zerstörte</w:t>
      </w:r>
    </w:p>
    <w:p w14:paraId="65E36B32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Würde wiederzuerlangen und das friedliche Miteinander und die</w:t>
      </w:r>
    </w:p>
    <w:p w14:paraId="60943AE6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Demokratie zu fördern, sagte Landy. Antisemitismus sei der älteste</w:t>
      </w:r>
    </w:p>
    <w:p w14:paraId="31A46C50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Hass der Welt. Das Buch sei auch "ein Versuch, die Geschichte zu</w:t>
      </w:r>
    </w:p>
    <w:p w14:paraId="0BDBFBFA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heilen", sagte die Schriftstellerin. Die deutsche Übersetzung des</w:t>
      </w:r>
    </w:p>
    <w:p w14:paraId="115E612B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Familienbuches mit 13 Koch- und Backrezepten haben die Gesellschaft</w:t>
      </w:r>
    </w:p>
    <w:p w14:paraId="6CC25CB3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für Christlich-jüdische Zusammenarbeit in Landau und das</w:t>
      </w:r>
    </w:p>
    <w:p w14:paraId="776B3410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Leo-Baeck-Institut in New York/Berlin unterstützt.</w:t>
      </w:r>
    </w:p>
    <w:p w14:paraId="66B93F86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6BC6DF4E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   Nach der Machtübernahme der Nationalsozialisten 1933 war die</w:t>
      </w:r>
    </w:p>
    <w:p w14:paraId="47719531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Urgroßmutter Mina mit ihrem Mann Jakob zunächst im pfälzischen</w:t>
      </w:r>
    </w:p>
    <w:p w14:paraId="6B755B54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Lustadt geblieben. Das ältere Ehepaar flüchtete dann nach Holland, wo</w:t>
      </w:r>
    </w:p>
    <w:p w14:paraId="103DA040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Jakob starb. Mina wurde als einziges Mitglied der Familie 1941 in das</w:t>
      </w:r>
    </w:p>
    <w:p w14:paraId="27397F1C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Konzentrationslager Auschwitz deportiert und ermordet.</w:t>
      </w:r>
    </w:p>
    <w:p w14:paraId="63CE1010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734B2D2C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   Ruth Landys Vater Ernest Levy - ein Enkel von Mina - war bereits</w:t>
      </w:r>
    </w:p>
    <w:p w14:paraId="2610D863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1937 in die USA emigriert, um dem NS-Terror zu entfliehen, ihre Tante</w:t>
      </w:r>
    </w:p>
    <w:p w14:paraId="6F4A1AEA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Sue folgte einige Jahre später nach. Beide bauten sich in New York</w:t>
      </w:r>
    </w:p>
    <w:p w14:paraId="08F771C1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und San </w:t>
      </w:r>
      <w:proofErr w:type="spellStart"/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Franciso</w:t>
      </w:r>
      <w:proofErr w:type="spellEnd"/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 ein neues Leben auf und gründeten Familien. Auch</w:t>
      </w:r>
    </w:p>
    <w:p w14:paraId="17D3BE93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Großmutter Erna Levy gelang nach einer Odyssee auf dem</w:t>
      </w:r>
    </w:p>
    <w:p w14:paraId="3142CF7E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Flüchtlingsschiff "St. Louis" schließlich 1939 im zweiten Anlauf über</w:t>
      </w:r>
    </w:p>
    <w:p w14:paraId="6B1ED030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England die Flucht in die USA. Die "St. Louis" durfte im kubanische</w:t>
      </w:r>
    </w:p>
    <w:p w14:paraId="1825C337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Havanna und in den USA nicht anlegen und musste nach Europa</w:t>
      </w:r>
    </w:p>
    <w:p w14:paraId="7BBEDF88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zurückkehren. Viele jüdische Schiffspassagiere wurden danach von den</w:t>
      </w:r>
    </w:p>
    <w:p w14:paraId="64925A57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lastRenderedPageBreak/>
        <w:t>Nazis ermordet.</w:t>
      </w:r>
    </w:p>
    <w:p w14:paraId="5DA0B836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79C7CC13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   "Es gibt nichts Wichtigeres als jüdisches Leben zu schützen, zu</w:t>
      </w:r>
    </w:p>
    <w:p w14:paraId="00ECFAA7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bewahren und in Deutschland zu halten", sagte der Landauer</w:t>
      </w:r>
    </w:p>
    <w:p w14:paraId="1E5894FD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Oberbürgermeister Dominik </w:t>
      </w:r>
      <w:proofErr w:type="spellStart"/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Geißer</w:t>
      </w:r>
      <w:proofErr w:type="spellEnd"/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 (CDU) bei der Buchpräsentation. Die</w:t>
      </w:r>
    </w:p>
    <w:p w14:paraId="475869DB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deutsche Bevölkerung müsse alles tun, damit es nie wieder zu einem</w:t>
      </w:r>
    </w:p>
    <w:p w14:paraId="25E1C187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Menschheitsverbrechen wie dem nationalsozialistischen Judenmord</w:t>
      </w:r>
    </w:p>
    <w:p w14:paraId="60CA146F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komme.</w:t>
      </w:r>
    </w:p>
    <w:p w14:paraId="437ECF99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72EF0249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   Angeregt durch die Fluchtgeschichte plant die Gesellschaft für</w:t>
      </w:r>
    </w:p>
    <w:p w14:paraId="5637A553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Christlich-jüdische Zusammenarbeit am 10. Oktober in Landau ein</w:t>
      </w:r>
    </w:p>
    <w:p w14:paraId="2FCE5644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Symposium über jüdische Weinhändler in der Region und jüdische</w:t>
      </w:r>
    </w:p>
    <w:p w14:paraId="19D044E0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Weinkultur, informierte der Vorsitzende Wolfgang Pauly. Ruth Landys</w:t>
      </w:r>
    </w:p>
    <w:p w14:paraId="65EEF481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Buch öffne "den Blick in eine humane Zukunft, in der das</w:t>
      </w:r>
    </w:p>
    <w:p w14:paraId="1B26DC5F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deutsch-jüdische Miteinander als Bereicherung" verstanden werde,</w:t>
      </w:r>
    </w:p>
    <w:p w14:paraId="3CE0E461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sagte er.</w:t>
      </w:r>
    </w:p>
    <w:p w14:paraId="1AA63C1A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765C6345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# epd-Service</w:t>
      </w:r>
    </w:p>
    <w:p w14:paraId="51594640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68E8EC93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## Berichtigung</w:t>
      </w:r>
    </w:p>
    <w:p w14:paraId="4AC8AFC0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Hinweis auf Anzahl der Kapitel im ersten Absatz, Satz 2, entfernt</w:t>
      </w:r>
    </w:p>
    <w:p w14:paraId="100B2541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## Redaktionelle Hinweise</w:t>
      </w:r>
    </w:p>
    <w:p w14:paraId="16A0F38D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Info: Buchhinweis: Ruth Landy, Michael Landy, Davis Siegel: Oma Minas</w:t>
      </w:r>
    </w:p>
    <w:p w14:paraId="37AC1FE5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Käsekuchen. </w:t>
      </w:r>
      <w:proofErr w:type="spellStart"/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Famileinschätze</w:t>
      </w:r>
      <w:proofErr w:type="spellEnd"/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 &amp; Rezepte - die Geschichte unseres</w:t>
      </w:r>
    </w:p>
    <w:p w14:paraId="61506C75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deutsch-jüdischen </w:t>
      </w:r>
      <w:proofErr w:type="spellStart"/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kulinarischne</w:t>
      </w:r>
      <w:proofErr w:type="spellEnd"/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 Erbe (deutsch), Verlag Markus Knecht,</w:t>
      </w:r>
    </w:p>
    <w:p w14:paraId="655D9D4B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100, Seiten, 1. Auflage 2024 Landau, 24 Euro, ISBN: 978-3-939427-67-4</w:t>
      </w:r>
    </w:p>
    <w:p w14:paraId="53682973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Am 11. September veranstaltet der Verlag Markus Knecht in Landau um</w:t>
      </w:r>
    </w:p>
    <w:p w14:paraId="5E0B0D7F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17 Uhr eine "Cheesecake-Challenge", bei der Käsekuchen nach dem</w:t>
      </w:r>
    </w:p>
    <w:p w14:paraId="6911B07A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Rezept von Wilhelmina Weil gebacken werden sollen.</w:t>
      </w:r>
    </w:p>
    <w:p w14:paraId="66AC3560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Am 5. Oktober sollen im Beisein von Mitglieder der Familie Landy in</w:t>
      </w:r>
    </w:p>
    <w:p w14:paraId="778883C8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Lustadt "Stolpersteine" für Mina und Jakob Weil verlegt werden.</w:t>
      </w:r>
    </w:p>
    <w:p w14:paraId="4B347CAD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379FDDC7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* * * *</w:t>
      </w:r>
    </w:p>
    <w:p w14:paraId="0B0BE879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Die folgenden Informationen sind nicht zur Veröffentlichung bestimmt.</w:t>
      </w:r>
    </w:p>
    <w:p w14:paraId="62E220E1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1814370D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## Ansprechpartner</w:t>
      </w:r>
    </w:p>
    <w:p w14:paraId="5A90A2FF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Gesellschaft für christlich-jüdische Zusammenarbeit Pfalz,</w:t>
      </w:r>
    </w:p>
    <w:p w14:paraId="79C9F018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Geschäftsführer Prof. Wolfgang Pauly: 06323/81109,</w:t>
      </w:r>
    </w:p>
    <w:p w14:paraId="530CB24B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hyperlink r:id="rId4" w:tgtFrame="_blank" w:history="1">
        <w:r w:rsidRPr="00A55D9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de-DE"/>
            <w14:ligatures w14:val="none"/>
          </w:rPr>
          <w:t>pauly@uni-landau.de</w:t>
        </w:r>
      </w:hyperlink>
    </w:p>
    <w:p w14:paraId="2920BE8A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683A7F0F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## epd-Kontakt</w:t>
      </w:r>
    </w:p>
    <w:p w14:paraId="272954DE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Alexander Lang: 06232/1323-25, </w:t>
      </w:r>
      <w:hyperlink r:id="rId5" w:tgtFrame="_blank" w:history="1">
        <w:r w:rsidRPr="00A55D9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de-DE"/>
            <w14:ligatures w14:val="none"/>
          </w:rPr>
          <w:t>mitte-west@epd.de</w:t>
        </w:r>
      </w:hyperlink>
    </w:p>
    <w:p w14:paraId="77A98A22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Karsten </w:t>
      </w:r>
      <w:proofErr w:type="spellStart"/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Packeiser</w:t>
      </w:r>
      <w:proofErr w:type="spellEnd"/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: 06131/212925, </w:t>
      </w:r>
      <w:hyperlink r:id="rId6" w:tgtFrame="_blank" w:history="1">
        <w:r w:rsidRPr="00A55D9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de-DE"/>
            <w14:ligatures w14:val="none"/>
          </w:rPr>
          <w:t>Mainz@epd.de</w:t>
        </w:r>
      </w:hyperlink>
    </w:p>
    <w:p w14:paraId="3E25311D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33D9FBA1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-------</w:t>
      </w:r>
    </w:p>
    <w:p w14:paraId="4C971E03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IMPRESSUM</w:t>
      </w:r>
    </w:p>
    <w:p w14:paraId="5C6740B7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-------------------------------------------------------------</w:t>
      </w:r>
    </w:p>
    <w:p w14:paraId="002A8E57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Evangelischer Pressedienst (epd), Landesdienst Mitte-West, Medienhaus der EKHN GmbH, Emil-von-Behring-Straße 3, 60439 Frankfurt am Main</w:t>
      </w:r>
    </w:p>
    <w:p w14:paraId="7BA35B9F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 xml:space="preserve">Verantwortlich: Renate Haller, Telefon: 069/58098-634, E-Mail: </w:t>
      </w:r>
      <w:hyperlink r:id="rId7" w:tgtFrame="_blank" w:history="1">
        <w:r w:rsidRPr="00A55D96">
          <w:rPr>
            <w:rFonts w:ascii="Courier New" w:eastAsia="Times New Roman" w:hAnsi="Courier New" w:cs="Courier New"/>
            <w:color w:val="0000FF"/>
            <w:kern w:val="0"/>
            <w:sz w:val="20"/>
            <w:szCs w:val="20"/>
            <w:u w:val="single"/>
            <w:lang w:eastAsia="de-DE"/>
            <w14:ligatures w14:val="none"/>
          </w:rPr>
          <w:t>mitte-west@epd.de</w:t>
        </w:r>
      </w:hyperlink>
    </w:p>
    <w:p w14:paraId="44FECF8F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7E6D7F48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  <w:r w:rsidRPr="00A55D96"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  <w:t>Veröffentlichung nur im Rahmen der mit den Beziehern geschlossenen Verträge.</w:t>
      </w:r>
    </w:p>
    <w:p w14:paraId="49B8E14B" w14:textId="77777777" w:rsidR="00A55D96" w:rsidRPr="00A55D96" w:rsidRDefault="00A55D96" w:rsidP="00A55D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kern w:val="0"/>
          <w:sz w:val="20"/>
          <w:szCs w:val="20"/>
          <w:lang w:eastAsia="de-DE"/>
          <w14:ligatures w14:val="none"/>
        </w:rPr>
      </w:pPr>
    </w:p>
    <w:p w14:paraId="59D6AF0B" w14:textId="77777777" w:rsidR="00C955F7" w:rsidRDefault="00C955F7"/>
    <w:sectPr w:rsidR="00C955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D96"/>
    <w:rsid w:val="003E63E2"/>
    <w:rsid w:val="005E0029"/>
    <w:rsid w:val="007264A2"/>
    <w:rsid w:val="008F17EE"/>
    <w:rsid w:val="00A55D96"/>
    <w:rsid w:val="00C9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69F56"/>
  <w15:chartTrackingRefBased/>
  <w15:docId w15:val="{C48D0931-9D81-4CBA-A9F3-235FE615B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5D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5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5D9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5D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5D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5D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5D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5D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5D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5D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5D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5D9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5D96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5D96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5D9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5D9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5D9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5D9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55D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5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5D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5D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55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55D9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55D9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55D96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5D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5D96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55D96"/>
    <w:rPr>
      <w:b/>
      <w:bCs/>
      <w:smallCaps/>
      <w:color w:val="0F4761" w:themeColor="accent1" w:themeShade="BF"/>
      <w:spacing w:val="5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A55D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A55D96"/>
    <w:rPr>
      <w:rFonts w:ascii="Courier New" w:eastAsia="Times New Roman" w:hAnsi="Courier New" w:cs="Courier New"/>
      <w:kern w:val="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A55D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64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tte-west@epd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nz@epd.de" TargetMode="External"/><Relationship Id="rId5" Type="http://schemas.openxmlformats.org/officeDocument/2006/relationships/hyperlink" Target="mailto:mitte-west@epd.de" TargetMode="External"/><Relationship Id="rId4" Type="http://schemas.openxmlformats.org/officeDocument/2006/relationships/hyperlink" Target="mailto:pauly@uni-landau.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789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Bernhard Scholten</dc:creator>
  <cp:keywords/>
  <dc:description/>
  <cp:lastModifiedBy>Bernhard Scholten</cp:lastModifiedBy>
  <cp:revision>1</cp:revision>
  <dcterms:created xsi:type="dcterms:W3CDTF">2024-07-08T19:31:00Z</dcterms:created>
  <dcterms:modified xsi:type="dcterms:W3CDTF">2024-07-08T19:32:00Z</dcterms:modified>
</cp:coreProperties>
</file>